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79BD0E" w14:textId="77777777" w:rsidR="00F53896" w:rsidRDefault="00F53896" w:rsidP="00F53896">
      <w:pPr>
        <w:pStyle w:val="NormalWeb"/>
      </w:pPr>
      <w:r>
        <w:rPr>
          <w:noProof/>
        </w:rPr>
        <w:drawing>
          <wp:inline distT="0" distB="0" distL="0" distR="0" wp14:anchorId="7356B0AD" wp14:editId="69356949">
            <wp:extent cx="8953500" cy="7505700"/>
            <wp:effectExtent l="0" t="0" r="0" b="0"/>
            <wp:docPr id="1" name="Picture 1" descr="A golf tournament poster with a ball on a te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golf tournament poster with a ball on a te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0" cy="750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E133E2" w14:textId="77777777" w:rsidR="00F53896" w:rsidRDefault="00F53896"/>
    <w:sectPr w:rsidR="00F53896" w:rsidSect="00F5389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sDel="0"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896"/>
    <w:rsid w:val="00ED28F2"/>
    <w:rsid w:val="00F53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7EA12"/>
  <w15:chartTrackingRefBased/>
  <w15:docId w15:val="{EE8B98FC-8096-4472-881E-16F2017A2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38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38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389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38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389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38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38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38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38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38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38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38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389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389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389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389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389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389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38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38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389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38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38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389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389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389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38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389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3896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F538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88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Wagoner</dc:creator>
  <cp:keywords/>
  <dc:description/>
  <cp:lastModifiedBy>Vicki Wagoner</cp:lastModifiedBy>
  <cp:revision>1</cp:revision>
  <dcterms:created xsi:type="dcterms:W3CDTF">2025-05-12T13:16:00Z</dcterms:created>
  <dcterms:modified xsi:type="dcterms:W3CDTF">2025-05-12T13:17:00Z</dcterms:modified>
</cp:coreProperties>
</file>